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CF101" w14:textId="77777777" w:rsidR="009F52EE" w:rsidRPr="005F41A3" w:rsidRDefault="005F7188">
      <w:pPr>
        <w:rPr>
          <w:rFonts w:ascii="Cambria" w:hAnsi="Cambria"/>
          <w:sz w:val="28"/>
          <w:szCs w:val="28"/>
        </w:rPr>
      </w:pPr>
      <w:r>
        <w:rPr>
          <w:rFonts w:ascii="Cambria" w:hAnsi="Cambria"/>
          <w:noProof/>
          <w:sz w:val="28"/>
          <w:szCs w:val="28"/>
        </w:rPr>
        <w:pict w14:anchorId="53756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08pt;margin-top:-29.75pt;width:162pt;height:124.55pt;z-index:1;visibility:visible;mso-wrap-edited:f" wrapcoords="-152 0 -152 21203 21600 21203 21600 0 -152 0">
            <v:imagedata r:id="rId5" o:title="" croptop="18420f" cropbottom="6730f" cropleft="6811f" cropright="16744f"/>
          </v:shape>
        </w:pict>
      </w:r>
      <w:r w:rsidR="00002B27">
        <w:rPr>
          <w:rFonts w:ascii="Cambria" w:hAnsi="Cambria"/>
          <w:sz w:val="28"/>
          <w:szCs w:val="28"/>
        </w:rPr>
        <w:t xml:space="preserve"> </w:t>
      </w:r>
    </w:p>
    <w:p w14:paraId="2A068B55" w14:textId="77777777" w:rsidR="009F52EE" w:rsidRPr="005F41A3" w:rsidRDefault="009F52EE">
      <w:pPr>
        <w:rPr>
          <w:rFonts w:ascii="Cambria" w:hAnsi="Cambria"/>
          <w:sz w:val="28"/>
          <w:szCs w:val="28"/>
        </w:rPr>
      </w:pPr>
    </w:p>
    <w:p w14:paraId="581BF8CB" w14:textId="77777777" w:rsidR="009F52EE" w:rsidRPr="005F41A3" w:rsidRDefault="009F52EE">
      <w:pPr>
        <w:rPr>
          <w:rFonts w:ascii="Cambria" w:hAnsi="Cambria"/>
          <w:sz w:val="28"/>
          <w:szCs w:val="28"/>
        </w:rPr>
      </w:pPr>
    </w:p>
    <w:p w14:paraId="4424776F" w14:textId="77777777" w:rsidR="009F52EE" w:rsidRPr="005F41A3" w:rsidRDefault="009F52EE">
      <w:pPr>
        <w:rPr>
          <w:rFonts w:ascii="Cambria" w:hAnsi="Cambria"/>
          <w:sz w:val="28"/>
          <w:szCs w:val="28"/>
        </w:rPr>
      </w:pPr>
    </w:p>
    <w:p w14:paraId="4606C88C" w14:textId="77777777" w:rsidR="009F52EE" w:rsidRPr="005F41A3" w:rsidRDefault="009F52EE">
      <w:pPr>
        <w:rPr>
          <w:rFonts w:ascii="Cambria" w:hAnsi="Cambria"/>
          <w:sz w:val="28"/>
          <w:szCs w:val="28"/>
        </w:rPr>
      </w:pPr>
    </w:p>
    <w:p w14:paraId="0D4879EE" w14:textId="77777777" w:rsidR="009F52EE" w:rsidRPr="005F41A3" w:rsidRDefault="009F52EE">
      <w:pPr>
        <w:rPr>
          <w:rFonts w:ascii="Cambria" w:hAnsi="Cambria"/>
          <w:sz w:val="28"/>
          <w:szCs w:val="28"/>
        </w:rPr>
      </w:pPr>
    </w:p>
    <w:p w14:paraId="307A557C" w14:textId="77777777" w:rsidR="009F52EE" w:rsidRPr="005F41A3" w:rsidRDefault="009F52EE">
      <w:pPr>
        <w:rPr>
          <w:rFonts w:ascii="Cambria" w:hAnsi="Cambria"/>
          <w:sz w:val="28"/>
          <w:szCs w:val="28"/>
        </w:rPr>
      </w:pPr>
    </w:p>
    <w:p w14:paraId="6B84EB97" w14:textId="77777777" w:rsidR="00BC45D8" w:rsidRPr="005F41A3" w:rsidRDefault="00BC45D8">
      <w:pPr>
        <w:rPr>
          <w:rFonts w:ascii="Cambria" w:hAnsi="Cambria"/>
          <w:sz w:val="28"/>
          <w:szCs w:val="28"/>
        </w:rPr>
      </w:pPr>
    </w:p>
    <w:p w14:paraId="654F012E" w14:textId="7082AD71" w:rsidR="00BC45D8" w:rsidRPr="005F41A3" w:rsidRDefault="005F7188">
      <w:pPr>
        <w:rPr>
          <w:rFonts w:ascii="Cambria" w:hAnsi="Cambria"/>
          <w:sz w:val="28"/>
          <w:szCs w:val="28"/>
        </w:rPr>
      </w:pPr>
      <w:r>
        <w:rPr>
          <w:rFonts w:ascii="Cambria" w:hAnsi="Cambria"/>
          <w:sz w:val="28"/>
          <w:szCs w:val="28"/>
        </w:rPr>
        <w:t xml:space="preserve">Dear </w:t>
      </w:r>
      <w:r w:rsidR="00314EE8">
        <w:rPr>
          <w:rFonts w:ascii="Cambria" w:hAnsi="Cambria"/>
          <w:sz w:val="28"/>
          <w:szCs w:val="28"/>
        </w:rPr>
        <w:t>Student</w:t>
      </w:r>
      <w:r>
        <w:rPr>
          <w:rFonts w:ascii="Cambria" w:hAnsi="Cambria"/>
          <w:sz w:val="28"/>
          <w:szCs w:val="28"/>
        </w:rPr>
        <w:t>,</w:t>
      </w:r>
    </w:p>
    <w:p w14:paraId="22ED2F55" w14:textId="77777777" w:rsidR="00BC45D8" w:rsidRPr="005F41A3" w:rsidRDefault="00BC45D8">
      <w:pPr>
        <w:rPr>
          <w:rFonts w:ascii="Cambria" w:hAnsi="Cambria"/>
          <w:sz w:val="28"/>
          <w:szCs w:val="28"/>
        </w:rPr>
      </w:pPr>
    </w:p>
    <w:p w14:paraId="003D9FC2" w14:textId="5C575085" w:rsidR="00BC45D8" w:rsidRPr="005F41A3" w:rsidRDefault="00BC45D8">
      <w:pPr>
        <w:rPr>
          <w:rFonts w:ascii="Cambria" w:hAnsi="Cambria"/>
          <w:sz w:val="28"/>
          <w:szCs w:val="28"/>
        </w:rPr>
      </w:pPr>
      <w:r w:rsidRPr="005F41A3">
        <w:rPr>
          <w:rFonts w:ascii="Cambria" w:hAnsi="Cambria"/>
          <w:sz w:val="28"/>
          <w:szCs w:val="28"/>
        </w:rPr>
        <w:t xml:space="preserve">Belize Education Project is pleased to award you a scholarship to attend </w:t>
      </w:r>
      <w:r w:rsidR="000A77BA" w:rsidRPr="005F41A3">
        <w:rPr>
          <w:rFonts w:ascii="Cambria" w:hAnsi="Cambria"/>
          <w:sz w:val="28"/>
          <w:szCs w:val="28"/>
        </w:rPr>
        <w:t>Eden</w:t>
      </w:r>
      <w:r w:rsidR="000309AB">
        <w:rPr>
          <w:rFonts w:ascii="Cambria" w:hAnsi="Cambria"/>
          <w:sz w:val="28"/>
          <w:szCs w:val="28"/>
        </w:rPr>
        <w:t xml:space="preserve"> S.D.A. High School for the </w:t>
      </w:r>
      <w:r w:rsidR="00314EE8">
        <w:rPr>
          <w:rFonts w:ascii="Cambria" w:hAnsi="Cambria"/>
          <w:sz w:val="28"/>
          <w:szCs w:val="28"/>
        </w:rPr>
        <w:t>upcoming</w:t>
      </w:r>
      <w:r w:rsidRPr="005F41A3">
        <w:rPr>
          <w:rFonts w:ascii="Cambria" w:hAnsi="Cambria"/>
          <w:sz w:val="28"/>
          <w:szCs w:val="28"/>
        </w:rPr>
        <w:t xml:space="preserve"> academic year.  You have been chosen for this honor because your potential to become a leader in your community has our attention.  You have done well in your primary school studies, and your teachers have identified you as a person with great possibilities and outstanding character.</w:t>
      </w:r>
    </w:p>
    <w:p w14:paraId="57267AB7" w14:textId="77777777" w:rsidR="00BC45D8" w:rsidRPr="005F41A3" w:rsidRDefault="00BC45D8">
      <w:pPr>
        <w:rPr>
          <w:rFonts w:ascii="Cambria" w:hAnsi="Cambria"/>
          <w:sz w:val="28"/>
          <w:szCs w:val="28"/>
        </w:rPr>
      </w:pPr>
    </w:p>
    <w:p w14:paraId="7A3EA2E2" w14:textId="77777777" w:rsidR="00BC45D8" w:rsidRPr="005F41A3" w:rsidRDefault="00BC45D8">
      <w:pPr>
        <w:rPr>
          <w:rFonts w:ascii="Cambria" w:hAnsi="Cambria"/>
          <w:sz w:val="28"/>
          <w:szCs w:val="28"/>
        </w:rPr>
      </w:pPr>
      <w:r w:rsidRPr="005F41A3">
        <w:rPr>
          <w:rFonts w:ascii="Cambria" w:hAnsi="Cambria"/>
          <w:sz w:val="28"/>
          <w:szCs w:val="28"/>
        </w:rPr>
        <w:t xml:space="preserve">Along with this scholarship comes responsibility.  You have a responsibility to yourself to work hard in and out of the classroom to reach </w:t>
      </w:r>
      <w:r w:rsidRPr="005F7188">
        <w:rPr>
          <w:rFonts w:ascii="Cambria" w:hAnsi="Cambria"/>
          <w:sz w:val="28"/>
          <w:szCs w:val="28"/>
        </w:rPr>
        <w:t>you</w:t>
      </w:r>
      <w:r w:rsidR="00B7190C" w:rsidRPr="005F7188">
        <w:rPr>
          <w:rFonts w:ascii="Cambria" w:hAnsi="Cambria"/>
          <w:sz w:val="28"/>
          <w:szCs w:val="28"/>
        </w:rPr>
        <w:t>r</w:t>
      </w:r>
      <w:r w:rsidRPr="005F41A3">
        <w:rPr>
          <w:rFonts w:ascii="Cambria" w:hAnsi="Cambria"/>
          <w:sz w:val="28"/>
          <w:szCs w:val="28"/>
        </w:rPr>
        <w:t xml:space="preserve"> academic potential.  You have a responsibility to your family to demonstrate your fine character, and to contribute to the well being of your parents and siblings.  You have a responsibility to your community to use this gift to better yourself so that you may grow to become a shining example and lift your community higher.</w:t>
      </w:r>
    </w:p>
    <w:p w14:paraId="4FFBAF9D" w14:textId="77777777" w:rsidR="00BC45D8" w:rsidRPr="005F41A3" w:rsidRDefault="00BC45D8">
      <w:pPr>
        <w:rPr>
          <w:rFonts w:ascii="Cambria" w:hAnsi="Cambria"/>
          <w:sz w:val="28"/>
          <w:szCs w:val="28"/>
        </w:rPr>
      </w:pPr>
    </w:p>
    <w:p w14:paraId="058CE917" w14:textId="77777777" w:rsidR="00BC45D8" w:rsidRPr="005F41A3" w:rsidRDefault="00BC45D8">
      <w:pPr>
        <w:rPr>
          <w:rFonts w:ascii="Cambria" w:hAnsi="Cambria"/>
          <w:sz w:val="28"/>
          <w:szCs w:val="28"/>
        </w:rPr>
      </w:pPr>
      <w:r w:rsidRPr="005F41A3">
        <w:rPr>
          <w:rFonts w:ascii="Cambria" w:hAnsi="Cambria"/>
          <w:sz w:val="28"/>
          <w:szCs w:val="28"/>
        </w:rPr>
        <w:t>We have chosen to sponsor you and to invest in your education because we believe in your potential to be a beacon for the good of Belize.  This packet will help you understand what is expected of you to maintain this sponsorship.</w:t>
      </w:r>
    </w:p>
    <w:p w14:paraId="09D6BCAC" w14:textId="77777777" w:rsidR="00BC45D8" w:rsidRPr="005F41A3" w:rsidRDefault="00BC45D8">
      <w:pPr>
        <w:rPr>
          <w:rFonts w:ascii="Cambria" w:hAnsi="Cambria"/>
          <w:sz w:val="28"/>
          <w:szCs w:val="28"/>
        </w:rPr>
      </w:pPr>
    </w:p>
    <w:p w14:paraId="0E10D77F" w14:textId="5A1594BC" w:rsidR="00BC45D8" w:rsidRPr="005F41A3" w:rsidRDefault="00BC45D8">
      <w:pPr>
        <w:rPr>
          <w:rFonts w:ascii="Cambria" w:hAnsi="Cambria"/>
          <w:sz w:val="28"/>
          <w:szCs w:val="28"/>
        </w:rPr>
      </w:pPr>
      <w:r w:rsidRPr="005F41A3">
        <w:rPr>
          <w:rFonts w:ascii="Cambria" w:hAnsi="Cambria"/>
          <w:sz w:val="28"/>
          <w:szCs w:val="28"/>
        </w:rPr>
        <w:t>We are proud of you an</w:t>
      </w:r>
      <w:r w:rsidR="000309AB">
        <w:rPr>
          <w:rFonts w:ascii="Cambria" w:hAnsi="Cambria"/>
          <w:sz w:val="28"/>
          <w:szCs w:val="28"/>
        </w:rPr>
        <w:t>d expect great things from you</w:t>
      </w:r>
      <w:r w:rsidR="005F7188">
        <w:rPr>
          <w:rFonts w:ascii="Cambria" w:hAnsi="Cambria"/>
          <w:sz w:val="28"/>
          <w:szCs w:val="28"/>
        </w:rPr>
        <w:t>!</w:t>
      </w:r>
    </w:p>
    <w:p w14:paraId="3727E1C7" w14:textId="77777777" w:rsidR="00BC45D8" w:rsidRPr="005F41A3" w:rsidRDefault="00BC45D8">
      <w:pPr>
        <w:rPr>
          <w:rFonts w:ascii="Cambria" w:hAnsi="Cambria"/>
          <w:sz w:val="28"/>
          <w:szCs w:val="28"/>
        </w:rPr>
      </w:pPr>
    </w:p>
    <w:p w14:paraId="100D6371" w14:textId="77777777" w:rsidR="00BC45D8" w:rsidRPr="005F41A3" w:rsidRDefault="00BC45D8">
      <w:pPr>
        <w:rPr>
          <w:rFonts w:ascii="Cambria" w:hAnsi="Cambria"/>
          <w:sz w:val="28"/>
          <w:szCs w:val="28"/>
        </w:rPr>
      </w:pPr>
      <w:r w:rsidRPr="005F41A3">
        <w:rPr>
          <w:rFonts w:ascii="Cambria" w:hAnsi="Cambria"/>
          <w:sz w:val="28"/>
          <w:szCs w:val="28"/>
        </w:rPr>
        <w:t>Sincerely,</w:t>
      </w:r>
    </w:p>
    <w:p w14:paraId="6CAC98DA" w14:textId="77777777" w:rsidR="00BC45D8" w:rsidRPr="005F41A3" w:rsidRDefault="00BC45D8">
      <w:pPr>
        <w:rPr>
          <w:rFonts w:ascii="Cambria" w:hAnsi="Cambria"/>
          <w:sz w:val="28"/>
          <w:szCs w:val="28"/>
        </w:rPr>
      </w:pPr>
    </w:p>
    <w:p w14:paraId="3470C2E1" w14:textId="77777777" w:rsidR="00BC45D8" w:rsidRPr="005F41A3" w:rsidRDefault="00BC45D8">
      <w:pPr>
        <w:rPr>
          <w:rFonts w:ascii="Cambria" w:hAnsi="Cambria"/>
          <w:sz w:val="28"/>
          <w:szCs w:val="28"/>
        </w:rPr>
      </w:pPr>
      <w:r w:rsidRPr="005F41A3">
        <w:rPr>
          <w:rFonts w:ascii="Cambria" w:hAnsi="Cambria"/>
          <w:sz w:val="28"/>
          <w:szCs w:val="28"/>
        </w:rPr>
        <w:t>Belize Education Project</w:t>
      </w:r>
    </w:p>
    <w:p w14:paraId="64F109ED" w14:textId="0A81A925" w:rsidR="00314EE8" w:rsidRPr="005F41A3" w:rsidRDefault="00BC45D8" w:rsidP="00314EE8">
      <w:pPr>
        <w:rPr>
          <w:rFonts w:ascii="Cambria" w:hAnsi="Cambria"/>
          <w:sz w:val="32"/>
          <w:szCs w:val="32"/>
        </w:rPr>
      </w:pPr>
      <w:r w:rsidRPr="005F41A3">
        <w:rPr>
          <w:rFonts w:ascii="Cambria" w:hAnsi="Cambria"/>
          <w:sz w:val="28"/>
          <w:szCs w:val="28"/>
        </w:rPr>
        <w:br w:type="page"/>
      </w:r>
      <w:r w:rsidR="00314EE8" w:rsidRPr="005F41A3">
        <w:rPr>
          <w:rFonts w:ascii="Cambria" w:hAnsi="Cambria"/>
          <w:sz w:val="32"/>
          <w:szCs w:val="32"/>
        </w:rPr>
        <w:lastRenderedPageBreak/>
        <w:t xml:space="preserve"> </w:t>
      </w:r>
    </w:p>
    <w:p w14:paraId="0E16C149" w14:textId="08F7D11C" w:rsidR="00BC45D8" w:rsidRPr="00314EE8" w:rsidRDefault="00BC45D8" w:rsidP="00B21010">
      <w:pPr>
        <w:jc w:val="center"/>
        <w:rPr>
          <w:rFonts w:ascii="Cambria" w:hAnsi="Cambria"/>
          <w:b/>
          <w:bCs/>
          <w:sz w:val="32"/>
          <w:szCs w:val="32"/>
        </w:rPr>
      </w:pPr>
      <w:r w:rsidRPr="00314EE8">
        <w:rPr>
          <w:rFonts w:ascii="Cambria" w:hAnsi="Cambria"/>
          <w:b/>
          <w:bCs/>
          <w:sz w:val="32"/>
          <w:szCs w:val="32"/>
        </w:rPr>
        <w:t>Expectations for Retaining your Scholarship</w:t>
      </w:r>
    </w:p>
    <w:p w14:paraId="1A01CE7C" w14:textId="77777777" w:rsidR="00BC45D8" w:rsidRPr="005F41A3" w:rsidRDefault="00BC45D8">
      <w:pPr>
        <w:rPr>
          <w:rFonts w:ascii="Cambria" w:hAnsi="Cambria"/>
          <w:sz w:val="28"/>
          <w:szCs w:val="28"/>
        </w:rPr>
      </w:pPr>
    </w:p>
    <w:p w14:paraId="525B3107" w14:textId="77777777" w:rsidR="00BC45D8" w:rsidRPr="005F41A3" w:rsidRDefault="00BC45D8">
      <w:pPr>
        <w:rPr>
          <w:rFonts w:ascii="Cambria" w:hAnsi="Cambria"/>
          <w:sz w:val="28"/>
          <w:szCs w:val="28"/>
        </w:rPr>
      </w:pPr>
      <w:r w:rsidRPr="005F41A3">
        <w:rPr>
          <w:rFonts w:ascii="Cambria" w:hAnsi="Cambria"/>
          <w:sz w:val="28"/>
          <w:szCs w:val="28"/>
        </w:rPr>
        <w:t xml:space="preserve">You have been chosen for this honor because you have been identified by your teachers as an outstanding student and someone who will work hard and do well in high school.  In order to maintain your scholarship you must pass all of your </w:t>
      </w:r>
      <w:r w:rsidRPr="005F41A3">
        <w:rPr>
          <w:rFonts w:ascii="Cambria" w:hAnsi="Cambria"/>
          <w:sz w:val="28"/>
          <w:szCs w:val="28"/>
          <w:u w:val="single"/>
        </w:rPr>
        <w:t>core</w:t>
      </w:r>
      <w:r w:rsidRPr="005F41A3">
        <w:rPr>
          <w:rFonts w:ascii="Cambria" w:hAnsi="Cambria"/>
          <w:sz w:val="28"/>
          <w:szCs w:val="28"/>
        </w:rPr>
        <w:t xml:space="preserve"> classes, which are:</w:t>
      </w:r>
    </w:p>
    <w:p w14:paraId="0F74CC69" w14:textId="77777777" w:rsidR="00BC45D8" w:rsidRPr="005F41A3" w:rsidRDefault="00BC45D8">
      <w:pPr>
        <w:rPr>
          <w:rFonts w:ascii="Cambria" w:hAnsi="Cambria"/>
          <w:sz w:val="28"/>
          <w:szCs w:val="28"/>
        </w:rPr>
      </w:pPr>
      <w:bookmarkStart w:id="0" w:name="_GoBack"/>
      <w:bookmarkEnd w:id="0"/>
    </w:p>
    <w:p w14:paraId="0ED29D15" w14:textId="77777777" w:rsidR="00BC45D8" w:rsidRPr="005F41A3" w:rsidRDefault="00BC45D8">
      <w:pPr>
        <w:rPr>
          <w:rFonts w:ascii="Cambria" w:hAnsi="Cambria"/>
          <w:sz w:val="28"/>
          <w:szCs w:val="28"/>
        </w:rPr>
      </w:pPr>
      <w:r w:rsidRPr="005F41A3">
        <w:rPr>
          <w:rFonts w:ascii="Cambria" w:hAnsi="Cambria"/>
          <w:sz w:val="28"/>
          <w:szCs w:val="28"/>
        </w:rPr>
        <w:t>English</w:t>
      </w:r>
    </w:p>
    <w:p w14:paraId="40E0E64D" w14:textId="77777777" w:rsidR="00B21010" w:rsidRPr="005F41A3" w:rsidRDefault="00B21010">
      <w:pPr>
        <w:rPr>
          <w:rFonts w:ascii="Cambria" w:hAnsi="Cambria"/>
          <w:sz w:val="28"/>
          <w:szCs w:val="28"/>
        </w:rPr>
      </w:pPr>
    </w:p>
    <w:p w14:paraId="0EEFF03E" w14:textId="77777777" w:rsidR="00BC45D8" w:rsidRPr="005F41A3" w:rsidRDefault="00BC45D8">
      <w:pPr>
        <w:rPr>
          <w:rFonts w:ascii="Cambria" w:hAnsi="Cambria"/>
          <w:sz w:val="28"/>
          <w:szCs w:val="28"/>
        </w:rPr>
      </w:pPr>
      <w:r w:rsidRPr="005F41A3">
        <w:rPr>
          <w:rFonts w:ascii="Cambria" w:hAnsi="Cambria"/>
          <w:sz w:val="28"/>
          <w:szCs w:val="28"/>
        </w:rPr>
        <w:t>Literature</w:t>
      </w:r>
    </w:p>
    <w:p w14:paraId="25E02CF4" w14:textId="77777777" w:rsidR="00B21010" w:rsidRPr="005F41A3" w:rsidRDefault="00B21010">
      <w:pPr>
        <w:rPr>
          <w:rFonts w:ascii="Cambria" w:hAnsi="Cambria"/>
          <w:sz w:val="28"/>
          <w:szCs w:val="28"/>
        </w:rPr>
      </w:pPr>
    </w:p>
    <w:p w14:paraId="2429497C" w14:textId="77777777" w:rsidR="00BC45D8" w:rsidRPr="005F41A3" w:rsidRDefault="00BC45D8">
      <w:pPr>
        <w:rPr>
          <w:rFonts w:ascii="Cambria" w:hAnsi="Cambria"/>
          <w:sz w:val="28"/>
          <w:szCs w:val="28"/>
        </w:rPr>
      </w:pPr>
      <w:r w:rsidRPr="005F41A3">
        <w:rPr>
          <w:rFonts w:ascii="Cambria" w:hAnsi="Cambria"/>
          <w:sz w:val="28"/>
          <w:szCs w:val="28"/>
        </w:rPr>
        <w:t>Spanish</w:t>
      </w:r>
    </w:p>
    <w:p w14:paraId="5EF4E067" w14:textId="77777777" w:rsidR="00B21010" w:rsidRPr="005F41A3" w:rsidRDefault="00B21010">
      <w:pPr>
        <w:rPr>
          <w:rFonts w:ascii="Cambria" w:hAnsi="Cambria"/>
          <w:sz w:val="28"/>
          <w:szCs w:val="28"/>
        </w:rPr>
      </w:pPr>
    </w:p>
    <w:p w14:paraId="7351BEC2" w14:textId="77777777" w:rsidR="00BC45D8" w:rsidRPr="005F41A3" w:rsidRDefault="00BC45D8">
      <w:pPr>
        <w:rPr>
          <w:rFonts w:ascii="Cambria" w:hAnsi="Cambria"/>
          <w:sz w:val="28"/>
          <w:szCs w:val="28"/>
        </w:rPr>
      </w:pPr>
      <w:r w:rsidRPr="005F41A3">
        <w:rPr>
          <w:rFonts w:ascii="Cambria" w:hAnsi="Cambria"/>
          <w:sz w:val="28"/>
          <w:szCs w:val="28"/>
        </w:rPr>
        <w:t>Mathematics</w:t>
      </w:r>
    </w:p>
    <w:p w14:paraId="22101589" w14:textId="77777777" w:rsidR="00B21010" w:rsidRPr="005F41A3" w:rsidRDefault="00B21010">
      <w:pPr>
        <w:rPr>
          <w:rFonts w:ascii="Cambria" w:hAnsi="Cambria"/>
          <w:sz w:val="28"/>
          <w:szCs w:val="28"/>
        </w:rPr>
      </w:pPr>
    </w:p>
    <w:p w14:paraId="5E16E263" w14:textId="77777777" w:rsidR="00BC45D8" w:rsidRPr="005F41A3" w:rsidRDefault="00BC45D8">
      <w:pPr>
        <w:rPr>
          <w:rFonts w:ascii="Cambria" w:hAnsi="Cambria"/>
          <w:sz w:val="28"/>
          <w:szCs w:val="28"/>
        </w:rPr>
      </w:pPr>
      <w:r w:rsidRPr="005F41A3">
        <w:rPr>
          <w:rFonts w:ascii="Cambria" w:hAnsi="Cambria"/>
          <w:sz w:val="28"/>
          <w:szCs w:val="28"/>
        </w:rPr>
        <w:t>Social Studies</w:t>
      </w:r>
    </w:p>
    <w:p w14:paraId="2EF7E3F5" w14:textId="77777777" w:rsidR="00B21010" w:rsidRPr="005F41A3" w:rsidRDefault="00B21010">
      <w:pPr>
        <w:rPr>
          <w:rFonts w:ascii="Cambria" w:hAnsi="Cambria"/>
          <w:sz w:val="28"/>
          <w:szCs w:val="28"/>
        </w:rPr>
      </w:pPr>
    </w:p>
    <w:p w14:paraId="76F0E85F" w14:textId="77777777" w:rsidR="00BC45D8" w:rsidRPr="005F41A3" w:rsidRDefault="00BC45D8">
      <w:pPr>
        <w:rPr>
          <w:rFonts w:ascii="Cambria" w:hAnsi="Cambria"/>
          <w:sz w:val="28"/>
          <w:szCs w:val="28"/>
        </w:rPr>
      </w:pPr>
      <w:r w:rsidRPr="005F41A3">
        <w:rPr>
          <w:rFonts w:ascii="Cambria" w:hAnsi="Cambria"/>
          <w:sz w:val="28"/>
          <w:szCs w:val="28"/>
        </w:rPr>
        <w:t>Information Technology</w:t>
      </w:r>
    </w:p>
    <w:p w14:paraId="130F7176" w14:textId="77777777" w:rsidR="00BC45D8" w:rsidRPr="005F41A3" w:rsidRDefault="00BC45D8">
      <w:pPr>
        <w:rPr>
          <w:rFonts w:ascii="Cambria" w:hAnsi="Cambria"/>
          <w:sz w:val="28"/>
          <w:szCs w:val="28"/>
        </w:rPr>
      </w:pPr>
    </w:p>
    <w:p w14:paraId="5280738A" w14:textId="77777777" w:rsidR="00BC45D8" w:rsidRPr="005F41A3" w:rsidRDefault="00BC45D8">
      <w:pPr>
        <w:rPr>
          <w:rFonts w:ascii="Cambria" w:hAnsi="Cambria"/>
          <w:sz w:val="28"/>
          <w:szCs w:val="28"/>
        </w:rPr>
      </w:pPr>
      <w:r w:rsidRPr="005F41A3">
        <w:rPr>
          <w:rFonts w:ascii="Cambria" w:hAnsi="Cambria"/>
          <w:sz w:val="28"/>
          <w:szCs w:val="28"/>
        </w:rPr>
        <w:t xml:space="preserve">If you fail one of these classes, you will be on probation for the next semester.  If you </w:t>
      </w:r>
      <w:r w:rsidR="00B21010" w:rsidRPr="005F41A3">
        <w:rPr>
          <w:rFonts w:ascii="Cambria" w:hAnsi="Cambria"/>
          <w:sz w:val="28"/>
          <w:szCs w:val="28"/>
        </w:rPr>
        <w:t xml:space="preserve">fail </w:t>
      </w:r>
      <w:r w:rsidR="00B21010" w:rsidRPr="005F41A3">
        <w:rPr>
          <w:rFonts w:ascii="Cambria" w:hAnsi="Cambria"/>
          <w:sz w:val="28"/>
          <w:szCs w:val="28"/>
          <w:u w:val="single"/>
        </w:rPr>
        <w:t>any</w:t>
      </w:r>
      <w:r w:rsidR="00B21010" w:rsidRPr="005F41A3">
        <w:rPr>
          <w:rFonts w:ascii="Cambria" w:hAnsi="Cambria"/>
          <w:sz w:val="28"/>
          <w:szCs w:val="28"/>
        </w:rPr>
        <w:t xml:space="preserve"> core class while still on probation </w:t>
      </w:r>
      <w:r w:rsidRPr="005F41A3">
        <w:rPr>
          <w:rFonts w:ascii="Cambria" w:hAnsi="Cambria"/>
          <w:sz w:val="28"/>
          <w:szCs w:val="28"/>
        </w:rPr>
        <w:t>your scholarship will be terminated.  You may re-apply when you are passing all of your core classes.</w:t>
      </w:r>
    </w:p>
    <w:p w14:paraId="24DD4D66" w14:textId="77777777" w:rsidR="00BC45D8" w:rsidRPr="005F41A3" w:rsidRDefault="00BC45D8">
      <w:pPr>
        <w:rPr>
          <w:rFonts w:ascii="Cambria" w:hAnsi="Cambria"/>
          <w:sz w:val="28"/>
          <w:szCs w:val="28"/>
        </w:rPr>
      </w:pPr>
    </w:p>
    <w:p w14:paraId="58EF1AD8" w14:textId="77777777" w:rsidR="00BC45D8" w:rsidRPr="005F41A3" w:rsidRDefault="00BC45D8" w:rsidP="00BC45D8">
      <w:pPr>
        <w:rPr>
          <w:rFonts w:ascii="Cambria" w:hAnsi="Cambria"/>
          <w:sz w:val="28"/>
          <w:szCs w:val="28"/>
        </w:rPr>
      </w:pPr>
      <w:r w:rsidRPr="005F41A3">
        <w:rPr>
          <w:rFonts w:ascii="Cambria" w:hAnsi="Cambria"/>
          <w:sz w:val="28"/>
          <w:szCs w:val="28"/>
        </w:rPr>
        <w:t>If you fail two or more core classes during the same semester, your scholarship will be terminated.  You may re-apply when you are passing all of your core classes.</w:t>
      </w:r>
    </w:p>
    <w:p w14:paraId="67E5B3AC" w14:textId="77777777" w:rsidR="00BC45D8" w:rsidRPr="005F41A3" w:rsidRDefault="00BC45D8">
      <w:pPr>
        <w:rPr>
          <w:rFonts w:ascii="Cambria" w:hAnsi="Cambria"/>
          <w:sz w:val="28"/>
          <w:szCs w:val="28"/>
        </w:rPr>
      </w:pPr>
    </w:p>
    <w:p w14:paraId="722ABA34" w14:textId="77777777" w:rsidR="00BC45D8" w:rsidRPr="005F41A3" w:rsidRDefault="00BC45D8">
      <w:pPr>
        <w:rPr>
          <w:rFonts w:ascii="Cambria" w:hAnsi="Cambria"/>
          <w:sz w:val="28"/>
          <w:szCs w:val="28"/>
        </w:rPr>
      </w:pPr>
      <w:r w:rsidRPr="005F41A3">
        <w:rPr>
          <w:rFonts w:ascii="Cambria" w:hAnsi="Cambria"/>
          <w:sz w:val="28"/>
          <w:szCs w:val="28"/>
        </w:rPr>
        <w:t xml:space="preserve">If you are having any difficulty with passing </w:t>
      </w:r>
      <w:r w:rsidRPr="005F41A3">
        <w:rPr>
          <w:rFonts w:ascii="Cambria" w:hAnsi="Cambria"/>
          <w:sz w:val="28"/>
          <w:szCs w:val="28"/>
          <w:u w:val="single"/>
        </w:rPr>
        <w:t>any</w:t>
      </w:r>
      <w:r w:rsidRPr="005F41A3">
        <w:rPr>
          <w:rFonts w:ascii="Cambria" w:hAnsi="Cambria"/>
          <w:sz w:val="28"/>
          <w:szCs w:val="28"/>
        </w:rPr>
        <w:t xml:space="preserve"> of your classes, you should seek extra help right away.  Talk to your teachers and instructors and don’t get behind!</w:t>
      </w:r>
    </w:p>
    <w:p w14:paraId="6C364C3B" w14:textId="77777777" w:rsidR="00B21010" w:rsidRPr="005F41A3" w:rsidRDefault="00B21010">
      <w:pPr>
        <w:rPr>
          <w:rFonts w:ascii="Cambria" w:hAnsi="Cambria"/>
          <w:sz w:val="28"/>
          <w:szCs w:val="28"/>
        </w:rPr>
      </w:pPr>
    </w:p>
    <w:p w14:paraId="7A1770A3" w14:textId="77777777" w:rsidR="00B21010" w:rsidRPr="005F41A3" w:rsidRDefault="00B21010">
      <w:pPr>
        <w:rPr>
          <w:rFonts w:ascii="Cambria" w:hAnsi="Cambria"/>
          <w:sz w:val="28"/>
          <w:szCs w:val="28"/>
        </w:rPr>
      </w:pPr>
      <w:r w:rsidRPr="005F41A3">
        <w:rPr>
          <w:rFonts w:ascii="Cambria" w:hAnsi="Cambria"/>
          <w:sz w:val="28"/>
          <w:szCs w:val="28"/>
        </w:rPr>
        <w:t>Your registrar will forward your grade report to Belize Education Project at the end of each term.</w:t>
      </w:r>
    </w:p>
    <w:p w14:paraId="70490B22" w14:textId="7ED6611F" w:rsidR="00314EE8" w:rsidRPr="005F41A3" w:rsidRDefault="00BC45D8" w:rsidP="00314EE8">
      <w:pPr>
        <w:rPr>
          <w:rFonts w:ascii="Cambria" w:hAnsi="Cambria"/>
          <w:b/>
          <w:sz w:val="32"/>
          <w:szCs w:val="32"/>
        </w:rPr>
      </w:pPr>
      <w:r w:rsidRPr="005F41A3">
        <w:rPr>
          <w:rFonts w:ascii="Cambria" w:hAnsi="Cambria"/>
          <w:sz w:val="28"/>
          <w:szCs w:val="28"/>
        </w:rPr>
        <w:br w:type="page"/>
      </w:r>
      <w:r w:rsidR="00314EE8" w:rsidRPr="005F41A3">
        <w:rPr>
          <w:rFonts w:ascii="Cambria" w:hAnsi="Cambria"/>
          <w:b/>
          <w:sz w:val="32"/>
          <w:szCs w:val="32"/>
        </w:rPr>
        <w:lastRenderedPageBreak/>
        <w:t xml:space="preserve"> </w:t>
      </w:r>
    </w:p>
    <w:p w14:paraId="732D38AA" w14:textId="2B42A797" w:rsidR="00F20347" w:rsidRPr="005F41A3" w:rsidRDefault="00F20347" w:rsidP="00F20347">
      <w:pPr>
        <w:jc w:val="center"/>
        <w:rPr>
          <w:rFonts w:ascii="Cambria" w:hAnsi="Cambria"/>
          <w:b/>
          <w:sz w:val="32"/>
          <w:szCs w:val="32"/>
        </w:rPr>
      </w:pPr>
      <w:r w:rsidRPr="005F41A3">
        <w:rPr>
          <w:rFonts w:ascii="Cambria" w:hAnsi="Cambria"/>
          <w:b/>
          <w:sz w:val="32"/>
          <w:szCs w:val="32"/>
        </w:rPr>
        <w:t>The Belize Education Project</w:t>
      </w:r>
    </w:p>
    <w:p w14:paraId="28E3D050" w14:textId="77777777" w:rsidR="00F20347" w:rsidRPr="005F41A3" w:rsidRDefault="00F20347" w:rsidP="00F20347">
      <w:pPr>
        <w:jc w:val="center"/>
        <w:rPr>
          <w:rFonts w:ascii="Cambria" w:hAnsi="Cambria"/>
          <w:b/>
          <w:sz w:val="32"/>
          <w:szCs w:val="32"/>
        </w:rPr>
      </w:pPr>
      <w:r w:rsidRPr="005F41A3">
        <w:rPr>
          <w:rFonts w:ascii="Cambria" w:hAnsi="Cambria"/>
          <w:b/>
          <w:sz w:val="32"/>
          <w:szCs w:val="32"/>
        </w:rPr>
        <w:t>Eden S.D.A. High School Scholarship</w:t>
      </w:r>
    </w:p>
    <w:p w14:paraId="46BB5EF6" w14:textId="77777777" w:rsidR="00F20347" w:rsidRPr="005F41A3" w:rsidRDefault="00F20347">
      <w:pPr>
        <w:rPr>
          <w:rFonts w:ascii="Cambria" w:hAnsi="Cambria"/>
          <w:sz w:val="28"/>
          <w:szCs w:val="28"/>
        </w:rPr>
      </w:pPr>
    </w:p>
    <w:p w14:paraId="1D36CB4D" w14:textId="77777777" w:rsidR="000A77BA" w:rsidRPr="005F41A3" w:rsidRDefault="000A77BA">
      <w:pPr>
        <w:rPr>
          <w:rFonts w:ascii="Cambria" w:hAnsi="Cambria"/>
          <w:sz w:val="28"/>
          <w:szCs w:val="28"/>
        </w:rPr>
      </w:pPr>
      <w:r w:rsidRPr="005F41A3">
        <w:rPr>
          <w:rFonts w:ascii="Cambria" w:hAnsi="Cambria"/>
          <w:sz w:val="28"/>
          <w:szCs w:val="28"/>
        </w:rPr>
        <w:t>Congratulations on earning a Belize Education Project Scholarship to attend Eden S.D.A. High School!</w:t>
      </w:r>
    </w:p>
    <w:p w14:paraId="5A220AD5" w14:textId="77777777" w:rsidR="000A77BA" w:rsidRPr="005F41A3" w:rsidRDefault="000A77BA">
      <w:pPr>
        <w:rPr>
          <w:rFonts w:ascii="Cambria" w:hAnsi="Cambria"/>
          <w:sz w:val="28"/>
          <w:szCs w:val="28"/>
        </w:rPr>
      </w:pPr>
    </w:p>
    <w:p w14:paraId="6706809E" w14:textId="77777777" w:rsidR="000A77BA" w:rsidRPr="005F41A3" w:rsidRDefault="000A77BA">
      <w:pPr>
        <w:rPr>
          <w:rFonts w:ascii="Cambria" w:hAnsi="Cambria"/>
          <w:sz w:val="28"/>
          <w:szCs w:val="28"/>
        </w:rPr>
      </w:pPr>
      <w:r w:rsidRPr="005F41A3">
        <w:rPr>
          <w:rFonts w:ascii="Cambria" w:hAnsi="Cambria"/>
          <w:sz w:val="28"/>
          <w:szCs w:val="28"/>
        </w:rPr>
        <w:t xml:space="preserve">What do you actually get when you are awarded a BEP </w:t>
      </w:r>
      <w:r w:rsidR="00E94F6C" w:rsidRPr="005F41A3">
        <w:rPr>
          <w:rFonts w:ascii="Cambria" w:hAnsi="Cambria"/>
          <w:sz w:val="28"/>
          <w:szCs w:val="28"/>
        </w:rPr>
        <w:t>Scholarship</w:t>
      </w:r>
      <w:r w:rsidRPr="005F41A3">
        <w:rPr>
          <w:rFonts w:ascii="Cambria" w:hAnsi="Cambria"/>
          <w:sz w:val="28"/>
          <w:szCs w:val="28"/>
        </w:rPr>
        <w:t>?</w:t>
      </w:r>
    </w:p>
    <w:p w14:paraId="7F81152C" w14:textId="77777777" w:rsidR="000A77BA" w:rsidRPr="005F41A3" w:rsidRDefault="000A77BA">
      <w:pPr>
        <w:rPr>
          <w:rFonts w:ascii="Cambria" w:hAnsi="Cambria"/>
          <w:sz w:val="28"/>
          <w:szCs w:val="28"/>
        </w:rPr>
      </w:pPr>
    </w:p>
    <w:p w14:paraId="161628C8" w14:textId="77777777" w:rsidR="000A77BA" w:rsidRPr="005F41A3" w:rsidRDefault="000A77BA">
      <w:pPr>
        <w:rPr>
          <w:rFonts w:ascii="Cambria" w:hAnsi="Cambria"/>
          <w:sz w:val="28"/>
          <w:szCs w:val="28"/>
        </w:rPr>
      </w:pPr>
      <w:r w:rsidRPr="005F41A3">
        <w:rPr>
          <w:rFonts w:ascii="Cambria" w:hAnsi="Cambria"/>
          <w:sz w:val="28"/>
          <w:szCs w:val="28"/>
        </w:rPr>
        <w:t>Your BEP Sponsor will pay for:</w:t>
      </w:r>
    </w:p>
    <w:p w14:paraId="6B27346E" w14:textId="77777777" w:rsidR="000A77BA" w:rsidRPr="005F41A3" w:rsidRDefault="000A77BA">
      <w:pPr>
        <w:rPr>
          <w:rFonts w:ascii="Cambria" w:hAnsi="Cambria"/>
          <w:sz w:val="28"/>
          <w:szCs w:val="28"/>
        </w:rPr>
      </w:pPr>
    </w:p>
    <w:p w14:paraId="5A134D81" w14:textId="77777777" w:rsidR="000A77BA" w:rsidRPr="005F41A3" w:rsidRDefault="000A77BA">
      <w:pPr>
        <w:rPr>
          <w:rFonts w:ascii="Cambria" w:hAnsi="Cambria"/>
          <w:sz w:val="28"/>
          <w:szCs w:val="28"/>
        </w:rPr>
      </w:pPr>
      <w:r w:rsidRPr="005F41A3">
        <w:rPr>
          <w:rFonts w:ascii="Cambria" w:hAnsi="Cambria"/>
          <w:sz w:val="28"/>
          <w:szCs w:val="28"/>
        </w:rPr>
        <w:t>Tuition</w:t>
      </w:r>
    </w:p>
    <w:p w14:paraId="31913D48" w14:textId="77777777" w:rsidR="000A77BA" w:rsidRPr="005F41A3" w:rsidRDefault="000A77BA">
      <w:pPr>
        <w:rPr>
          <w:rFonts w:ascii="Cambria" w:hAnsi="Cambria"/>
          <w:sz w:val="28"/>
          <w:szCs w:val="28"/>
        </w:rPr>
      </w:pPr>
    </w:p>
    <w:p w14:paraId="2BE8D0D1" w14:textId="77777777" w:rsidR="000A77BA" w:rsidRPr="005F41A3" w:rsidRDefault="000A77BA">
      <w:pPr>
        <w:rPr>
          <w:rFonts w:ascii="Cambria" w:hAnsi="Cambria"/>
          <w:sz w:val="28"/>
          <w:szCs w:val="28"/>
        </w:rPr>
      </w:pPr>
      <w:r w:rsidRPr="005F41A3">
        <w:rPr>
          <w:rFonts w:ascii="Cambria" w:hAnsi="Cambria"/>
          <w:sz w:val="28"/>
          <w:szCs w:val="28"/>
        </w:rPr>
        <w:t>Fees – class fees, exam fees, graduation fees</w:t>
      </w:r>
    </w:p>
    <w:p w14:paraId="1D9FBDB7" w14:textId="77777777" w:rsidR="000A77BA" w:rsidRPr="005F41A3" w:rsidRDefault="000A77BA">
      <w:pPr>
        <w:rPr>
          <w:rFonts w:ascii="Cambria" w:hAnsi="Cambria"/>
          <w:sz w:val="28"/>
          <w:szCs w:val="28"/>
        </w:rPr>
      </w:pPr>
    </w:p>
    <w:p w14:paraId="143DDC84" w14:textId="77777777" w:rsidR="000A77BA" w:rsidRPr="005F41A3" w:rsidRDefault="000A77BA">
      <w:pPr>
        <w:rPr>
          <w:rFonts w:ascii="Cambria" w:hAnsi="Cambria"/>
          <w:sz w:val="28"/>
          <w:szCs w:val="28"/>
        </w:rPr>
      </w:pPr>
      <w:r w:rsidRPr="005F41A3">
        <w:rPr>
          <w:rFonts w:ascii="Cambria" w:hAnsi="Cambria"/>
          <w:sz w:val="28"/>
          <w:szCs w:val="28"/>
        </w:rPr>
        <w:t xml:space="preserve">Books – your books </w:t>
      </w:r>
      <w:r w:rsidR="00F47781" w:rsidRPr="005F41A3">
        <w:rPr>
          <w:rFonts w:ascii="Cambria" w:hAnsi="Cambria"/>
          <w:sz w:val="28"/>
          <w:szCs w:val="28"/>
        </w:rPr>
        <w:t>will be provided to you</w:t>
      </w:r>
      <w:r w:rsidRPr="005F41A3">
        <w:rPr>
          <w:rFonts w:ascii="Cambria" w:hAnsi="Cambria"/>
          <w:sz w:val="28"/>
          <w:szCs w:val="28"/>
        </w:rPr>
        <w:t xml:space="preserve"> through Eden S.D.A. High School and when you are finished with them you must return them as part of the book lending program at Eden.  Failure to do so will result in the loss of your scholarship or the withholding of your diploma.</w:t>
      </w:r>
    </w:p>
    <w:p w14:paraId="24416EEC" w14:textId="77777777" w:rsidR="000A77BA" w:rsidRPr="005F41A3" w:rsidRDefault="000A77BA">
      <w:pPr>
        <w:rPr>
          <w:rFonts w:ascii="Cambria" w:hAnsi="Cambria"/>
          <w:sz w:val="28"/>
          <w:szCs w:val="28"/>
        </w:rPr>
      </w:pPr>
    </w:p>
    <w:p w14:paraId="7D492BB2" w14:textId="77777777" w:rsidR="000A77BA" w:rsidRPr="005F41A3" w:rsidRDefault="000A77BA">
      <w:pPr>
        <w:rPr>
          <w:rFonts w:ascii="Cambria" w:hAnsi="Cambria"/>
          <w:sz w:val="28"/>
          <w:szCs w:val="28"/>
        </w:rPr>
      </w:pPr>
      <w:r w:rsidRPr="005F41A3">
        <w:rPr>
          <w:rFonts w:ascii="Cambria" w:hAnsi="Cambria"/>
          <w:sz w:val="28"/>
          <w:szCs w:val="28"/>
        </w:rPr>
        <w:t>Uniform</w:t>
      </w:r>
      <w:r w:rsidR="00F47781" w:rsidRPr="005F41A3">
        <w:rPr>
          <w:rFonts w:ascii="Cambria" w:hAnsi="Cambria"/>
          <w:sz w:val="28"/>
          <w:szCs w:val="28"/>
        </w:rPr>
        <w:t>s</w:t>
      </w:r>
      <w:r w:rsidRPr="005F41A3">
        <w:rPr>
          <w:rFonts w:ascii="Cambria" w:hAnsi="Cambria"/>
          <w:sz w:val="28"/>
          <w:szCs w:val="28"/>
        </w:rPr>
        <w:t xml:space="preserve"> – two new uniforms for First Form, one new uniform each year thereafter.  When you have graduated or if you have outgrown your uniform it must be returned to Eden S.D.A. High School as</w:t>
      </w:r>
      <w:r w:rsidR="00F47781" w:rsidRPr="005F41A3">
        <w:rPr>
          <w:rFonts w:ascii="Cambria" w:hAnsi="Cambria"/>
          <w:sz w:val="28"/>
          <w:szCs w:val="28"/>
        </w:rPr>
        <w:t xml:space="preserve"> part of the uniforms </w:t>
      </w:r>
      <w:r w:rsidR="00E94F6C" w:rsidRPr="005F41A3">
        <w:rPr>
          <w:rFonts w:ascii="Cambria" w:hAnsi="Cambria"/>
          <w:sz w:val="28"/>
          <w:szCs w:val="28"/>
        </w:rPr>
        <w:t xml:space="preserve">lending </w:t>
      </w:r>
      <w:r w:rsidR="00F47781" w:rsidRPr="005F41A3">
        <w:rPr>
          <w:rFonts w:ascii="Cambria" w:hAnsi="Cambria"/>
          <w:sz w:val="28"/>
          <w:szCs w:val="28"/>
        </w:rPr>
        <w:t xml:space="preserve">program.  </w:t>
      </w:r>
      <w:r w:rsidRPr="005F41A3">
        <w:rPr>
          <w:rFonts w:ascii="Cambria" w:hAnsi="Cambria"/>
          <w:sz w:val="28"/>
          <w:szCs w:val="28"/>
        </w:rPr>
        <w:t xml:space="preserve">Failure to do so will result in the loss of your scholarship or </w:t>
      </w:r>
      <w:r w:rsidR="00F47781" w:rsidRPr="005F41A3">
        <w:rPr>
          <w:rFonts w:ascii="Cambria" w:hAnsi="Cambria"/>
          <w:sz w:val="28"/>
          <w:szCs w:val="28"/>
        </w:rPr>
        <w:t xml:space="preserve">the withholding of your diploma.  </w:t>
      </w:r>
      <w:r w:rsidRPr="005F41A3">
        <w:rPr>
          <w:rFonts w:ascii="Cambria" w:hAnsi="Cambria"/>
          <w:sz w:val="28"/>
          <w:szCs w:val="28"/>
        </w:rPr>
        <w:t>Your uniforms will be measu</w:t>
      </w:r>
      <w:r w:rsidR="00F47781" w:rsidRPr="005F41A3">
        <w:rPr>
          <w:rFonts w:ascii="Cambria" w:hAnsi="Cambria"/>
          <w:sz w:val="28"/>
          <w:szCs w:val="28"/>
        </w:rPr>
        <w:t>red and sewn by a seamstress as</w:t>
      </w:r>
      <w:r w:rsidRPr="005F41A3">
        <w:rPr>
          <w:rFonts w:ascii="Cambria" w:hAnsi="Cambria"/>
          <w:sz w:val="28"/>
          <w:szCs w:val="28"/>
        </w:rPr>
        <w:t xml:space="preserve"> arranged by Eden High School.</w:t>
      </w:r>
    </w:p>
    <w:p w14:paraId="7B1E554E" w14:textId="77777777" w:rsidR="000A77BA" w:rsidRPr="005F41A3" w:rsidRDefault="000A77BA">
      <w:pPr>
        <w:rPr>
          <w:rFonts w:ascii="Cambria" w:hAnsi="Cambria"/>
          <w:sz w:val="28"/>
          <w:szCs w:val="28"/>
        </w:rPr>
      </w:pPr>
    </w:p>
    <w:p w14:paraId="55BB8519" w14:textId="77777777" w:rsidR="000A77BA" w:rsidRPr="005F41A3" w:rsidRDefault="000A77BA" w:rsidP="000A77BA">
      <w:pPr>
        <w:rPr>
          <w:rFonts w:ascii="Cambria" w:hAnsi="Cambria"/>
          <w:sz w:val="28"/>
          <w:szCs w:val="28"/>
        </w:rPr>
      </w:pPr>
      <w:r w:rsidRPr="005F41A3">
        <w:rPr>
          <w:rFonts w:ascii="Cambria" w:hAnsi="Cambria"/>
          <w:sz w:val="28"/>
          <w:szCs w:val="28"/>
        </w:rPr>
        <w:t xml:space="preserve">The BEP Scholarship does </w:t>
      </w:r>
      <w:r w:rsidRPr="005F41A3">
        <w:rPr>
          <w:rFonts w:ascii="Cambria" w:hAnsi="Cambria"/>
          <w:sz w:val="28"/>
          <w:szCs w:val="28"/>
          <w:u w:val="single"/>
        </w:rPr>
        <w:t>not</w:t>
      </w:r>
      <w:r w:rsidRPr="005F41A3">
        <w:rPr>
          <w:rFonts w:ascii="Cambria" w:hAnsi="Cambria"/>
          <w:sz w:val="28"/>
          <w:szCs w:val="28"/>
        </w:rPr>
        <w:t xml:space="preserve"> pay for food or transportation.  </w:t>
      </w:r>
    </w:p>
    <w:p w14:paraId="15EE025A" w14:textId="77777777" w:rsidR="000A77BA" w:rsidRPr="005F41A3" w:rsidRDefault="000A77BA" w:rsidP="000A77BA">
      <w:pPr>
        <w:rPr>
          <w:rFonts w:ascii="Cambria" w:hAnsi="Cambria"/>
          <w:sz w:val="28"/>
          <w:szCs w:val="28"/>
        </w:rPr>
      </w:pPr>
    </w:p>
    <w:p w14:paraId="66DCEA3E" w14:textId="77777777" w:rsidR="00B21010" w:rsidRPr="005F41A3" w:rsidRDefault="000A77BA" w:rsidP="000A77BA">
      <w:pPr>
        <w:rPr>
          <w:rFonts w:ascii="Cambria" w:hAnsi="Cambria"/>
          <w:b/>
          <w:sz w:val="28"/>
          <w:szCs w:val="28"/>
        </w:rPr>
      </w:pPr>
      <w:r w:rsidRPr="005F41A3">
        <w:rPr>
          <w:rFonts w:ascii="Cambria" w:hAnsi="Cambria"/>
          <w:sz w:val="28"/>
          <w:szCs w:val="28"/>
        </w:rPr>
        <w:t xml:space="preserve">All funds are paid directly to Eden High School and dispersed accordingly.    No funds will be given to students or to their family members.  </w:t>
      </w:r>
      <w:r w:rsidRPr="005F41A3">
        <w:rPr>
          <w:rFonts w:ascii="Cambria" w:hAnsi="Cambria"/>
          <w:b/>
          <w:sz w:val="28"/>
          <w:szCs w:val="28"/>
        </w:rPr>
        <w:t>You must not ask the administration of Eden High School for any funds related to your scholarship.  You must also not ask your sponsor for additional funds or for</w:t>
      </w:r>
      <w:r w:rsidR="00F47781" w:rsidRPr="005F41A3">
        <w:rPr>
          <w:rFonts w:ascii="Cambria" w:hAnsi="Cambria"/>
          <w:b/>
          <w:sz w:val="28"/>
          <w:szCs w:val="28"/>
        </w:rPr>
        <w:t xml:space="preserve"> other things like a computer or calculator.  Doing so may result in the loss of your scholarship.</w:t>
      </w:r>
    </w:p>
    <w:p w14:paraId="44134B87" w14:textId="77777777" w:rsidR="000A77BA" w:rsidRPr="005F41A3" w:rsidRDefault="00B21010" w:rsidP="00B21010">
      <w:pPr>
        <w:jc w:val="center"/>
        <w:rPr>
          <w:rFonts w:ascii="Cambria" w:hAnsi="Cambria"/>
          <w:b/>
          <w:sz w:val="32"/>
          <w:szCs w:val="32"/>
        </w:rPr>
      </w:pPr>
      <w:r w:rsidRPr="005F41A3">
        <w:rPr>
          <w:rFonts w:ascii="Cambria" w:hAnsi="Cambria"/>
          <w:b/>
          <w:sz w:val="28"/>
          <w:szCs w:val="28"/>
        </w:rPr>
        <w:br w:type="page"/>
      </w:r>
      <w:r w:rsidRPr="005F41A3">
        <w:rPr>
          <w:rFonts w:ascii="Cambria" w:hAnsi="Cambria"/>
          <w:b/>
          <w:sz w:val="32"/>
          <w:szCs w:val="32"/>
        </w:rPr>
        <w:lastRenderedPageBreak/>
        <w:t>Expectations of Scholarship Recipients</w:t>
      </w:r>
    </w:p>
    <w:p w14:paraId="33454F50" w14:textId="77777777" w:rsidR="00B21010" w:rsidRPr="005F41A3" w:rsidRDefault="00B21010" w:rsidP="00B21010">
      <w:pPr>
        <w:jc w:val="center"/>
        <w:rPr>
          <w:rFonts w:ascii="Cambria" w:hAnsi="Cambria"/>
          <w:b/>
          <w:sz w:val="32"/>
          <w:szCs w:val="32"/>
        </w:rPr>
      </w:pPr>
      <w:r w:rsidRPr="005F41A3">
        <w:rPr>
          <w:rFonts w:ascii="Cambria" w:hAnsi="Cambria"/>
          <w:b/>
          <w:sz w:val="32"/>
          <w:szCs w:val="32"/>
        </w:rPr>
        <w:t>Agreement with Belize Education Project</w:t>
      </w:r>
    </w:p>
    <w:p w14:paraId="05007EAB" w14:textId="77777777" w:rsidR="00B21010" w:rsidRPr="005F41A3" w:rsidRDefault="00B21010" w:rsidP="000A77BA">
      <w:pPr>
        <w:rPr>
          <w:rFonts w:ascii="Cambria" w:hAnsi="Cambria"/>
          <w:sz w:val="28"/>
          <w:szCs w:val="28"/>
        </w:rPr>
      </w:pPr>
    </w:p>
    <w:p w14:paraId="7F0807FC" w14:textId="77777777" w:rsidR="00B21010" w:rsidRPr="005F41A3" w:rsidRDefault="00B21010" w:rsidP="000A77BA">
      <w:pPr>
        <w:rPr>
          <w:rFonts w:ascii="Cambria" w:hAnsi="Cambria"/>
          <w:sz w:val="28"/>
          <w:szCs w:val="28"/>
        </w:rPr>
      </w:pPr>
      <w:r w:rsidRPr="005F41A3">
        <w:rPr>
          <w:rFonts w:ascii="Cambria" w:hAnsi="Cambria"/>
          <w:sz w:val="28"/>
          <w:szCs w:val="28"/>
        </w:rPr>
        <w:t xml:space="preserve">I understand that the Belize Education </w:t>
      </w:r>
      <w:r w:rsidR="00F20347" w:rsidRPr="005F41A3">
        <w:rPr>
          <w:rFonts w:ascii="Cambria" w:hAnsi="Cambria"/>
          <w:sz w:val="28"/>
          <w:szCs w:val="28"/>
        </w:rPr>
        <w:t>P</w:t>
      </w:r>
      <w:r w:rsidRPr="005F41A3">
        <w:rPr>
          <w:rFonts w:ascii="Cambria" w:hAnsi="Cambria"/>
          <w:sz w:val="28"/>
          <w:szCs w:val="28"/>
        </w:rPr>
        <w:t xml:space="preserve">roject (BEP) supports the possibility for me to become a leader in my community.  In </w:t>
      </w:r>
      <w:r w:rsidR="00F20347" w:rsidRPr="005F41A3">
        <w:rPr>
          <w:rFonts w:ascii="Cambria" w:hAnsi="Cambria"/>
          <w:sz w:val="28"/>
          <w:szCs w:val="28"/>
        </w:rPr>
        <w:t>receiving</w:t>
      </w:r>
      <w:r w:rsidRPr="005F41A3">
        <w:rPr>
          <w:rFonts w:ascii="Cambria" w:hAnsi="Cambria"/>
          <w:sz w:val="28"/>
          <w:szCs w:val="28"/>
        </w:rPr>
        <w:t xml:space="preserve"> this scholarship I will make the most of this opportunity.  This means I will:</w:t>
      </w:r>
    </w:p>
    <w:p w14:paraId="722752A5" w14:textId="77777777" w:rsidR="00B21010" w:rsidRPr="005F41A3" w:rsidRDefault="00B21010" w:rsidP="000A77BA">
      <w:pPr>
        <w:rPr>
          <w:rFonts w:ascii="Cambria" w:hAnsi="Cambria"/>
          <w:sz w:val="28"/>
          <w:szCs w:val="28"/>
        </w:rPr>
      </w:pPr>
    </w:p>
    <w:p w14:paraId="699A66C5" w14:textId="77777777" w:rsidR="00B21010" w:rsidRPr="005F41A3" w:rsidRDefault="00B21010" w:rsidP="00B21010">
      <w:pPr>
        <w:numPr>
          <w:ilvl w:val="0"/>
          <w:numId w:val="1"/>
        </w:numPr>
        <w:rPr>
          <w:rFonts w:ascii="Cambria" w:hAnsi="Cambria"/>
          <w:sz w:val="28"/>
          <w:szCs w:val="28"/>
        </w:rPr>
      </w:pPr>
      <w:r w:rsidRPr="005F41A3">
        <w:rPr>
          <w:rFonts w:ascii="Cambria" w:hAnsi="Cambria"/>
          <w:sz w:val="28"/>
          <w:szCs w:val="28"/>
        </w:rPr>
        <w:t>Be a leader in my community.</w:t>
      </w:r>
    </w:p>
    <w:p w14:paraId="636583E2" w14:textId="77777777" w:rsidR="00B21010" w:rsidRPr="005F41A3" w:rsidRDefault="00B21010" w:rsidP="00B21010">
      <w:pPr>
        <w:numPr>
          <w:ilvl w:val="1"/>
          <w:numId w:val="1"/>
        </w:numPr>
        <w:rPr>
          <w:rFonts w:ascii="Cambria" w:hAnsi="Cambria"/>
          <w:sz w:val="28"/>
          <w:szCs w:val="28"/>
        </w:rPr>
      </w:pPr>
      <w:r w:rsidRPr="005F41A3">
        <w:rPr>
          <w:rFonts w:ascii="Cambria" w:hAnsi="Cambria"/>
          <w:sz w:val="28"/>
          <w:szCs w:val="28"/>
        </w:rPr>
        <w:t>I will act in a way that lifts all those around me</w:t>
      </w:r>
      <w:r w:rsidR="00F20347" w:rsidRPr="005F41A3">
        <w:rPr>
          <w:rFonts w:ascii="Cambria" w:hAnsi="Cambria"/>
          <w:sz w:val="28"/>
          <w:szCs w:val="28"/>
        </w:rPr>
        <w:t>, men, women and children alike</w:t>
      </w:r>
      <w:r w:rsidRPr="005F41A3">
        <w:rPr>
          <w:rFonts w:ascii="Cambria" w:hAnsi="Cambria"/>
          <w:sz w:val="28"/>
          <w:szCs w:val="28"/>
        </w:rPr>
        <w:t>.</w:t>
      </w:r>
    </w:p>
    <w:p w14:paraId="488159A8" w14:textId="77777777" w:rsidR="00B21010" w:rsidRPr="005F41A3" w:rsidRDefault="00B21010" w:rsidP="00B21010">
      <w:pPr>
        <w:numPr>
          <w:ilvl w:val="1"/>
          <w:numId w:val="1"/>
        </w:numPr>
        <w:rPr>
          <w:rFonts w:ascii="Cambria" w:hAnsi="Cambria"/>
          <w:sz w:val="28"/>
          <w:szCs w:val="28"/>
        </w:rPr>
      </w:pPr>
      <w:r w:rsidRPr="005F41A3">
        <w:rPr>
          <w:rFonts w:ascii="Cambria" w:hAnsi="Cambria"/>
          <w:sz w:val="28"/>
          <w:szCs w:val="28"/>
        </w:rPr>
        <w:t>I will be a good role model.</w:t>
      </w:r>
    </w:p>
    <w:p w14:paraId="255952BB" w14:textId="77777777" w:rsidR="00B21010" w:rsidRPr="005F41A3" w:rsidRDefault="00B21010" w:rsidP="00B21010">
      <w:pPr>
        <w:numPr>
          <w:ilvl w:val="1"/>
          <w:numId w:val="1"/>
        </w:numPr>
        <w:rPr>
          <w:rFonts w:ascii="Cambria" w:hAnsi="Cambria"/>
          <w:sz w:val="28"/>
          <w:szCs w:val="28"/>
        </w:rPr>
      </w:pPr>
      <w:r w:rsidRPr="005F41A3">
        <w:rPr>
          <w:rFonts w:ascii="Cambria" w:hAnsi="Cambria"/>
          <w:sz w:val="28"/>
          <w:szCs w:val="28"/>
        </w:rPr>
        <w:t>I will work hard in and out of the classroom to meet my academic potential.</w:t>
      </w:r>
    </w:p>
    <w:p w14:paraId="6EC79B75" w14:textId="77777777" w:rsidR="00B21010" w:rsidRPr="005F41A3" w:rsidRDefault="00B21010" w:rsidP="00B21010">
      <w:pPr>
        <w:numPr>
          <w:ilvl w:val="1"/>
          <w:numId w:val="1"/>
        </w:numPr>
        <w:rPr>
          <w:rFonts w:ascii="Cambria" w:hAnsi="Cambria"/>
          <w:sz w:val="28"/>
          <w:szCs w:val="28"/>
        </w:rPr>
      </w:pPr>
      <w:r w:rsidRPr="005F41A3">
        <w:rPr>
          <w:rFonts w:ascii="Cambria" w:hAnsi="Cambria"/>
          <w:sz w:val="28"/>
          <w:szCs w:val="28"/>
        </w:rPr>
        <w:t>I will encourage others.</w:t>
      </w:r>
    </w:p>
    <w:p w14:paraId="7AA3DB4D" w14:textId="77777777" w:rsidR="00B21010" w:rsidRPr="005F41A3" w:rsidRDefault="00B21010" w:rsidP="00B21010">
      <w:pPr>
        <w:ind w:left="1440"/>
        <w:rPr>
          <w:rFonts w:ascii="Cambria" w:hAnsi="Cambria"/>
          <w:sz w:val="28"/>
          <w:szCs w:val="28"/>
        </w:rPr>
      </w:pPr>
    </w:p>
    <w:p w14:paraId="7B21064A" w14:textId="77777777" w:rsidR="00B21010" w:rsidRPr="005F41A3" w:rsidRDefault="00B21010" w:rsidP="00B21010">
      <w:pPr>
        <w:numPr>
          <w:ilvl w:val="0"/>
          <w:numId w:val="1"/>
        </w:numPr>
        <w:rPr>
          <w:rFonts w:ascii="Cambria" w:hAnsi="Cambria"/>
          <w:sz w:val="28"/>
          <w:szCs w:val="28"/>
        </w:rPr>
      </w:pPr>
      <w:r w:rsidRPr="005F41A3">
        <w:rPr>
          <w:rFonts w:ascii="Cambria" w:hAnsi="Cambria"/>
          <w:sz w:val="28"/>
          <w:szCs w:val="28"/>
        </w:rPr>
        <w:t>I will attend all of my classes regularly and on time.</w:t>
      </w:r>
    </w:p>
    <w:p w14:paraId="3CFB45AF" w14:textId="77777777" w:rsidR="00B21010" w:rsidRPr="005F41A3" w:rsidRDefault="00B21010" w:rsidP="00B21010">
      <w:pPr>
        <w:rPr>
          <w:rFonts w:ascii="Cambria" w:hAnsi="Cambria"/>
          <w:sz w:val="28"/>
          <w:szCs w:val="28"/>
        </w:rPr>
      </w:pPr>
    </w:p>
    <w:p w14:paraId="0EAD2DB5" w14:textId="77777777" w:rsidR="00B21010" w:rsidRPr="005F41A3" w:rsidRDefault="00B21010" w:rsidP="00B21010">
      <w:pPr>
        <w:numPr>
          <w:ilvl w:val="0"/>
          <w:numId w:val="1"/>
        </w:numPr>
        <w:rPr>
          <w:rFonts w:ascii="Cambria" w:hAnsi="Cambria"/>
          <w:sz w:val="28"/>
          <w:szCs w:val="28"/>
        </w:rPr>
      </w:pPr>
      <w:r w:rsidRPr="005F41A3">
        <w:rPr>
          <w:rFonts w:ascii="Cambria" w:hAnsi="Cambria"/>
          <w:sz w:val="28"/>
          <w:szCs w:val="28"/>
        </w:rPr>
        <w:t>I will maintain passing grades in all subjects.</w:t>
      </w:r>
    </w:p>
    <w:p w14:paraId="24BF3825" w14:textId="77777777" w:rsidR="00B21010" w:rsidRPr="005F41A3" w:rsidRDefault="00B21010" w:rsidP="00B21010">
      <w:pPr>
        <w:rPr>
          <w:rFonts w:ascii="Cambria" w:hAnsi="Cambria"/>
          <w:sz w:val="28"/>
          <w:szCs w:val="28"/>
        </w:rPr>
      </w:pPr>
    </w:p>
    <w:p w14:paraId="56D9B08B" w14:textId="683E37A0" w:rsidR="00B21010" w:rsidRPr="005F41A3" w:rsidRDefault="00B21010" w:rsidP="00B21010">
      <w:pPr>
        <w:numPr>
          <w:ilvl w:val="0"/>
          <w:numId w:val="1"/>
        </w:numPr>
        <w:rPr>
          <w:rFonts w:ascii="Cambria" w:hAnsi="Cambria"/>
          <w:sz w:val="28"/>
          <w:szCs w:val="28"/>
        </w:rPr>
      </w:pPr>
      <w:r w:rsidRPr="005F41A3">
        <w:rPr>
          <w:rFonts w:ascii="Cambria" w:hAnsi="Cambria"/>
          <w:sz w:val="28"/>
          <w:szCs w:val="28"/>
        </w:rPr>
        <w:t xml:space="preserve">I will communicate with my sponsor regularly to let them know of my progress.  I will let them know of my successes and struggles and how I am achieving my goals.  </w:t>
      </w:r>
      <w:r w:rsidR="00F20347" w:rsidRPr="005F41A3">
        <w:rPr>
          <w:rFonts w:ascii="Cambria" w:hAnsi="Cambria"/>
          <w:sz w:val="28"/>
          <w:szCs w:val="28"/>
        </w:rPr>
        <w:t>(</w:t>
      </w:r>
      <w:r w:rsidRPr="005F41A3">
        <w:rPr>
          <w:rFonts w:ascii="Cambria" w:hAnsi="Cambria"/>
          <w:sz w:val="28"/>
          <w:szCs w:val="28"/>
        </w:rPr>
        <w:t xml:space="preserve">See your sponsorship page for contact information.  If none is listed </w:t>
      </w:r>
      <w:r w:rsidR="00F20347" w:rsidRPr="005F41A3">
        <w:rPr>
          <w:rFonts w:ascii="Cambria" w:hAnsi="Cambria"/>
          <w:sz w:val="28"/>
          <w:szCs w:val="28"/>
        </w:rPr>
        <w:t>send communication to Rebecca Knight, BEP scholarship coordinator,</w:t>
      </w:r>
      <w:r w:rsidR="00314EE8" w:rsidRPr="00314EE8">
        <w:t xml:space="preserve"> </w:t>
      </w:r>
      <w:r w:rsidR="00314EE8" w:rsidRPr="00314EE8">
        <w:rPr>
          <w:rFonts w:ascii="Cambria" w:hAnsi="Cambria"/>
          <w:sz w:val="28"/>
          <w:szCs w:val="28"/>
        </w:rPr>
        <w:t>bepscholarships@yahoo.com</w:t>
      </w:r>
      <w:r w:rsidR="00F20347" w:rsidRPr="005F41A3">
        <w:rPr>
          <w:rFonts w:ascii="Cambria" w:hAnsi="Cambria"/>
          <w:sz w:val="28"/>
          <w:szCs w:val="28"/>
        </w:rPr>
        <w:t>, Facebook</w:t>
      </w:r>
      <w:r w:rsidR="00314EE8">
        <w:rPr>
          <w:rFonts w:ascii="Cambria" w:hAnsi="Cambria"/>
          <w:sz w:val="28"/>
          <w:szCs w:val="28"/>
        </w:rPr>
        <w:t>:</w:t>
      </w:r>
      <w:r w:rsidR="00F20347" w:rsidRPr="005F41A3">
        <w:rPr>
          <w:rFonts w:ascii="Cambria" w:hAnsi="Cambria"/>
          <w:sz w:val="28"/>
          <w:szCs w:val="28"/>
        </w:rPr>
        <w:t xml:space="preserve"> Rebecca Knight, or mail</w:t>
      </w:r>
      <w:r w:rsidR="00314EE8">
        <w:rPr>
          <w:rFonts w:ascii="Cambria" w:hAnsi="Cambria"/>
          <w:sz w:val="28"/>
          <w:szCs w:val="28"/>
        </w:rPr>
        <w:t>:</w:t>
      </w:r>
      <w:r w:rsidR="00F20347" w:rsidRPr="005F41A3">
        <w:rPr>
          <w:rFonts w:ascii="Cambria" w:hAnsi="Cambria"/>
          <w:sz w:val="28"/>
          <w:szCs w:val="28"/>
        </w:rPr>
        <w:t xml:space="preserve"> 1353 Brookcress Drive, Golden, CO 80401</w:t>
      </w:r>
      <w:r w:rsidR="00314EE8">
        <w:rPr>
          <w:rFonts w:ascii="Cambria" w:hAnsi="Cambria"/>
          <w:sz w:val="28"/>
          <w:szCs w:val="28"/>
        </w:rPr>
        <w:t>, USA</w:t>
      </w:r>
      <w:r w:rsidR="00F20347" w:rsidRPr="005F41A3">
        <w:rPr>
          <w:rFonts w:ascii="Cambria" w:hAnsi="Cambria"/>
          <w:sz w:val="28"/>
          <w:szCs w:val="28"/>
        </w:rPr>
        <w:t>).</w:t>
      </w:r>
    </w:p>
    <w:p w14:paraId="78569ACF" w14:textId="77777777" w:rsidR="00F20347" w:rsidRPr="005F41A3" w:rsidRDefault="00F20347" w:rsidP="00F20347">
      <w:pPr>
        <w:rPr>
          <w:rFonts w:ascii="Cambria" w:hAnsi="Cambria"/>
          <w:sz w:val="28"/>
          <w:szCs w:val="28"/>
        </w:rPr>
      </w:pPr>
    </w:p>
    <w:p w14:paraId="2D7E00FE" w14:textId="77777777" w:rsidR="00F20347" w:rsidRPr="005F41A3" w:rsidRDefault="00F20347" w:rsidP="00F20347">
      <w:pPr>
        <w:rPr>
          <w:rFonts w:ascii="Cambria" w:hAnsi="Cambria"/>
          <w:sz w:val="28"/>
          <w:szCs w:val="28"/>
        </w:rPr>
      </w:pPr>
      <w:r w:rsidRPr="005F41A3">
        <w:rPr>
          <w:rFonts w:ascii="Cambria" w:hAnsi="Cambria"/>
          <w:sz w:val="28"/>
          <w:szCs w:val="28"/>
        </w:rPr>
        <w:t>I understand that BEP has chosen to sponsor me and to invest in my education because the BEP Board believes I have the potential to be a great person and a strong leader for good.</w:t>
      </w:r>
    </w:p>
    <w:p w14:paraId="55F8EB9C" w14:textId="77777777" w:rsidR="00F20347" w:rsidRPr="005F41A3" w:rsidRDefault="00F20347" w:rsidP="00F20347">
      <w:pPr>
        <w:rPr>
          <w:rFonts w:ascii="Cambria" w:hAnsi="Cambria"/>
          <w:sz w:val="28"/>
          <w:szCs w:val="28"/>
        </w:rPr>
      </w:pPr>
    </w:p>
    <w:sectPr w:rsidR="00F20347" w:rsidRPr="005F41A3" w:rsidSect="00F20347">
      <w:pgSz w:w="12240" w:h="15840"/>
      <w:pgMar w:top="1440"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310DE"/>
    <w:multiLevelType w:val="hybridMultilevel"/>
    <w:tmpl w:val="57942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45D8"/>
    <w:rsid w:val="00002B27"/>
    <w:rsid w:val="000041ED"/>
    <w:rsid w:val="000309AB"/>
    <w:rsid w:val="000336BC"/>
    <w:rsid w:val="0004261F"/>
    <w:rsid w:val="00067F82"/>
    <w:rsid w:val="000A2E2C"/>
    <w:rsid w:val="000A77BA"/>
    <w:rsid w:val="000C69DE"/>
    <w:rsid w:val="000D16B2"/>
    <w:rsid w:val="000D5C64"/>
    <w:rsid w:val="000E1732"/>
    <w:rsid w:val="000F6A82"/>
    <w:rsid w:val="00123608"/>
    <w:rsid w:val="00145FC8"/>
    <w:rsid w:val="00166158"/>
    <w:rsid w:val="00170DEB"/>
    <w:rsid w:val="001711DD"/>
    <w:rsid w:val="00172BB4"/>
    <w:rsid w:val="00190E0B"/>
    <w:rsid w:val="001A173B"/>
    <w:rsid w:val="001A5CDB"/>
    <w:rsid w:val="001B23C3"/>
    <w:rsid w:val="001C1808"/>
    <w:rsid w:val="001F12D6"/>
    <w:rsid w:val="00226526"/>
    <w:rsid w:val="0025554A"/>
    <w:rsid w:val="00274DC1"/>
    <w:rsid w:val="00297264"/>
    <w:rsid w:val="002B427D"/>
    <w:rsid w:val="002C44E0"/>
    <w:rsid w:val="002C7343"/>
    <w:rsid w:val="002D25FD"/>
    <w:rsid w:val="002E44F9"/>
    <w:rsid w:val="002E74F2"/>
    <w:rsid w:val="002F7F0A"/>
    <w:rsid w:val="00314EE8"/>
    <w:rsid w:val="00315DF5"/>
    <w:rsid w:val="00320444"/>
    <w:rsid w:val="00320A7D"/>
    <w:rsid w:val="00340E39"/>
    <w:rsid w:val="0037237B"/>
    <w:rsid w:val="003773C3"/>
    <w:rsid w:val="003874CB"/>
    <w:rsid w:val="0039269D"/>
    <w:rsid w:val="00396E00"/>
    <w:rsid w:val="003B025C"/>
    <w:rsid w:val="003B2186"/>
    <w:rsid w:val="003C5334"/>
    <w:rsid w:val="003C7BDE"/>
    <w:rsid w:val="003D1B55"/>
    <w:rsid w:val="0040552B"/>
    <w:rsid w:val="00427178"/>
    <w:rsid w:val="004411D9"/>
    <w:rsid w:val="004546E7"/>
    <w:rsid w:val="004750B1"/>
    <w:rsid w:val="00484A69"/>
    <w:rsid w:val="0048542E"/>
    <w:rsid w:val="004A2B2E"/>
    <w:rsid w:val="004D66E3"/>
    <w:rsid w:val="004E3ADA"/>
    <w:rsid w:val="004E3B06"/>
    <w:rsid w:val="00524FA4"/>
    <w:rsid w:val="00526EFC"/>
    <w:rsid w:val="00556F4B"/>
    <w:rsid w:val="005651CA"/>
    <w:rsid w:val="005702A2"/>
    <w:rsid w:val="005742A7"/>
    <w:rsid w:val="00587619"/>
    <w:rsid w:val="005B1DD2"/>
    <w:rsid w:val="005D2096"/>
    <w:rsid w:val="005D23EF"/>
    <w:rsid w:val="005F41A3"/>
    <w:rsid w:val="005F45B0"/>
    <w:rsid w:val="005F7188"/>
    <w:rsid w:val="00610504"/>
    <w:rsid w:val="00611F9B"/>
    <w:rsid w:val="006441D6"/>
    <w:rsid w:val="00666B2A"/>
    <w:rsid w:val="00672B39"/>
    <w:rsid w:val="006B62E2"/>
    <w:rsid w:val="00702DEA"/>
    <w:rsid w:val="0070734B"/>
    <w:rsid w:val="00714E21"/>
    <w:rsid w:val="00731784"/>
    <w:rsid w:val="00736F0B"/>
    <w:rsid w:val="00746B2C"/>
    <w:rsid w:val="00760391"/>
    <w:rsid w:val="00791AC0"/>
    <w:rsid w:val="007B0979"/>
    <w:rsid w:val="007C527B"/>
    <w:rsid w:val="0080352B"/>
    <w:rsid w:val="0081371B"/>
    <w:rsid w:val="008240B9"/>
    <w:rsid w:val="008330D9"/>
    <w:rsid w:val="00847567"/>
    <w:rsid w:val="00847B50"/>
    <w:rsid w:val="008624E9"/>
    <w:rsid w:val="00865DEF"/>
    <w:rsid w:val="00884375"/>
    <w:rsid w:val="00896AF9"/>
    <w:rsid w:val="008B0695"/>
    <w:rsid w:val="008B0FFD"/>
    <w:rsid w:val="008B5583"/>
    <w:rsid w:val="008C1165"/>
    <w:rsid w:val="008C1BE6"/>
    <w:rsid w:val="008D5CDF"/>
    <w:rsid w:val="008F14F7"/>
    <w:rsid w:val="008F1578"/>
    <w:rsid w:val="008F7CDF"/>
    <w:rsid w:val="009123F9"/>
    <w:rsid w:val="00915A51"/>
    <w:rsid w:val="00934AA5"/>
    <w:rsid w:val="00936821"/>
    <w:rsid w:val="009403D6"/>
    <w:rsid w:val="00972EE6"/>
    <w:rsid w:val="009926DD"/>
    <w:rsid w:val="009A1920"/>
    <w:rsid w:val="009B3FC2"/>
    <w:rsid w:val="009C79F9"/>
    <w:rsid w:val="009E36B9"/>
    <w:rsid w:val="009F3C67"/>
    <w:rsid w:val="009F52EE"/>
    <w:rsid w:val="00A4573E"/>
    <w:rsid w:val="00A633D4"/>
    <w:rsid w:val="00A876EF"/>
    <w:rsid w:val="00A919C2"/>
    <w:rsid w:val="00A9257A"/>
    <w:rsid w:val="00AD4621"/>
    <w:rsid w:val="00AF327B"/>
    <w:rsid w:val="00B17F10"/>
    <w:rsid w:val="00B21010"/>
    <w:rsid w:val="00B424B7"/>
    <w:rsid w:val="00B55892"/>
    <w:rsid w:val="00B641CA"/>
    <w:rsid w:val="00B7190C"/>
    <w:rsid w:val="00B75573"/>
    <w:rsid w:val="00B93FF2"/>
    <w:rsid w:val="00BC45D8"/>
    <w:rsid w:val="00C3474C"/>
    <w:rsid w:val="00C4322E"/>
    <w:rsid w:val="00C664D4"/>
    <w:rsid w:val="00C7156F"/>
    <w:rsid w:val="00C76ED8"/>
    <w:rsid w:val="00C8388C"/>
    <w:rsid w:val="00CB1B92"/>
    <w:rsid w:val="00CC3A73"/>
    <w:rsid w:val="00CD07B5"/>
    <w:rsid w:val="00CE4592"/>
    <w:rsid w:val="00D71790"/>
    <w:rsid w:val="00D80F37"/>
    <w:rsid w:val="00D8159C"/>
    <w:rsid w:val="00D92F18"/>
    <w:rsid w:val="00DA3A9E"/>
    <w:rsid w:val="00DA6B5D"/>
    <w:rsid w:val="00DB2994"/>
    <w:rsid w:val="00DB5427"/>
    <w:rsid w:val="00DD2602"/>
    <w:rsid w:val="00DE34A0"/>
    <w:rsid w:val="00DF6EA5"/>
    <w:rsid w:val="00DF75A9"/>
    <w:rsid w:val="00E03C74"/>
    <w:rsid w:val="00E30D83"/>
    <w:rsid w:val="00E40361"/>
    <w:rsid w:val="00E43C41"/>
    <w:rsid w:val="00E44EC2"/>
    <w:rsid w:val="00E64A4C"/>
    <w:rsid w:val="00E94F6C"/>
    <w:rsid w:val="00EA2EC2"/>
    <w:rsid w:val="00EA7CE6"/>
    <w:rsid w:val="00EC511A"/>
    <w:rsid w:val="00EC5DE2"/>
    <w:rsid w:val="00F2033F"/>
    <w:rsid w:val="00F20347"/>
    <w:rsid w:val="00F276C9"/>
    <w:rsid w:val="00F322E7"/>
    <w:rsid w:val="00F47781"/>
    <w:rsid w:val="00F663DD"/>
    <w:rsid w:val="00FA443F"/>
    <w:rsid w:val="00FA521B"/>
    <w:rsid w:val="00FB15EF"/>
    <w:rsid w:val="00FC4592"/>
    <w:rsid w:val="00FE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2FCBDB"/>
  <w14:defaultImageDpi w14:val="300"/>
  <w15:chartTrackingRefBased/>
  <w15:docId w15:val="{46644A1A-C67A-47BA-8C38-C5219B9C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A7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September 21, 2012 (first day of school)</vt:lpstr>
    </vt:vector>
  </TitlesOfParts>
  <Company/>
  <LinksUpToDate>false</LinksUpToDate>
  <CharactersWithSpaces>5000</CharactersWithSpaces>
  <SharedDoc>false</SharedDoc>
  <HLinks>
    <vt:vector size="12" baseType="variant">
      <vt:variant>
        <vt:i4>3145854</vt:i4>
      </vt:variant>
      <vt:variant>
        <vt:i4>3</vt:i4>
      </vt:variant>
      <vt:variant>
        <vt:i4>0</vt:i4>
      </vt:variant>
      <vt:variant>
        <vt:i4>5</vt:i4>
      </vt:variant>
      <vt:variant>
        <vt:lpwstr>mailto:rknight@ssoc.com</vt:lpwstr>
      </vt:variant>
      <vt:variant>
        <vt:lpwstr/>
      </vt:variant>
      <vt:variant>
        <vt:i4>3145854</vt:i4>
      </vt:variant>
      <vt:variant>
        <vt:i4>0</vt:i4>
      </vt:variant>
      <vt:variant>
        <vt:i4>0</vt:i4>
      </vt:variant>
      <vt:variant>
        <vt:i4>5</vt:i4>
      </vt:variant>
      <vt:variant>
        <vt:lpwstr>mailto:rknight@ssoc.com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21, 2012 (first day of school)</dc:title>
  <dc:subject/>
  <dc:creator>knight</dc:creator>
  <cp:keywords/>
  <dc:description/>
  <cp:lastModifiedBy>Ruzicka, Peter</cp:lastModifiedBy>
  <cp:revision>2</cp:revision>
  <cp:lastPrinted>2018-09-11T18:29:00Z</cp:lastPrinted>
  <dcterms:created xsi:type="dcterms:W3CDTF">2020-04-04T17:11:00Z</dcterms:created>
  <dcterms:modified xsi:type="dcterms:W3CDTF">2020-04-04T17:11:00Z</dcterms:modified>
</cp:coreProperties>
</file>